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Encontro do 20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pt-PT"/>
        </w:rPr>
        <w:t xml:space="preserve">º </w:t>
      </w: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Domingo do Tempo Pascal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14 de agosto de 2016 - Ano C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" w:cs="Times" w:hAnsi="Times" w:eastAsia="Times"/>
          <w:b w:val="1"/>
          <w:bCs w:val="1"/>
          <w:color w:val="000000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Tema: N</w:t>
      </w:r>
      <w:r>
        <w:rPr>
          <w:rFonts w:ascii="Times" w:cs="Calibri" w:hAnsi="Times" w:eastAsia="Calibri" w:hint="default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ã</w:t>
      </w:r>
      <w:r>
        <w:rPr>
          <w:rFonts w:ascii="Times" w:cs="Calibri" w:hAnsi="Times" w:eastAsia="Calibri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o vim trazer a paz, mas a divis</w:t>
      </w:r>
      <w:r>
        <w:rPr>
          <w:rFonts w:ascii="Times" w:cs="Calibri" w:hAnsi="Times" w:eastAsia="Calibri" w:hint="default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ã</w:t>
      </w:r>
      <w:r>
        <w:rPr>
          <w:rFonts w:ascii="Times" w:cs="Calibri" w:hAnsi="Times" w:eastAsia="Calibri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o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" w:cs="Times" w:hAnsi="Times" w:eastAsia="Times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" w:cs="Times" w:hAnsi="Times" w:eastAsia="Times"/>
        </w:rPr>
      </w:pPr>
      <w:r>
        <w:rPr>
          <w:rFonts w:ascii="Times" w:hAnsi="Times"/>
          <w:b w:val="1"/>
          <w:bCs w:val="1"/>
          <w:rtl w:val="0"/>
          <w:lang w:val="pt-PT"/>
        </w:rPr>
        <w:t>Acolhida:</w:t>
      </w:r>
      <w:r>
        <w:rPr>
          <w:rFonts w:ascii="Times" w:hAnsi="Times"/>
          <w:rtl w:val="0"/>
          <w:lang w:val="pt-PT"/>
        </w:rPr>
        <w:t xml:space="preserve"> (Faz</w:t>
      </w:r>
      <w:r>
        <w:rPr>
          <w:rFonts w:ascii="Times" w:hAnsi="Times" w:hint="default"/>
          <w:rtl w:val="0"/>
          <w:lang w:val="pt-PT"/>
        </w:rPr>
        <w:t>ê</w:t>
      </w:r>
      <w:r>
        <w:rPr>
          <w:rFonts w:ascii="Times" w:hAnsi="Times"/>
          <w:rtl w:val="0"/>
          <w:lang w:val="pt-PT"/>
        </w:rPr>
        <w:t>-la espontaneamente). Ou: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pt-PT"/>
        </w:rPr>
        <w:t>Sejamos todos bem-vindos a este encontro com a Palavra, onde Jesus mais uma vez nos mostra o seu amor, convidando-nos a conhecer sua miss</w:t>
      </w:r>
      <w:r>
        <w:rPr>
          <w:rFonts w:ascii="Times" w:hAnsi="Times" w:hint="default"/>
          <w:rtl w:val="0"/>
          <w:lang w:val="pt-PT"/>
        </w:rPr>
        <w:t>ã</w:t>
      </w:r>
      <w:r>
        <w:rPr>
          <w:rFonts w:ascii="Times" w:hAnsi="Times"/>
          <w:rtl w:val="0"/>
          <w:lang w:val="pt-PT"/>
        </w:rPr>
        <w:t xml:space="preserve">o em meio </w:t>
      </w:r>
      <w:r>
        <w:rPr>
          <w:rFonts w:ascii="Times" w:hAnsi="Times" w:hint="default"/>
          <w:rtl w:val="0"/>
          <w:lang w:val="pt-PT"/>
        </w:rPr>
        <w:t>à</w:t>
      </w:r>
      <w:r>
        <w:rPr>
          <w:rFonts w:ascii="Times" w:hAnsi="Times"/>
          <w:rtl w:val="0"/>
          <w:lang w:val="pt-PT"/>
        </w:rPr>
        <w:t>s alegrias e dificuldades. Iniciemos: Em nome do Pai, do Filho e do Esp</w:t>
      </w:r>
      <w:r>
        <w:rPr>
          <w:rFonts w:ascii="Times" w:hAnsi="Times" w:hint="default"/>
          <w:rtl w:val="0"/>
          <w:lang w:val="pt-PT"/>
        </w:rPr>
        <w:t>í</w:t>
      </w:r>
      <w:r>
        <w:rPr>
          <w:rFonts w:ascii="Times" w:hAnsi="Times"/>
          <w:rtl w:val="0"/>
          <w:lang w:val="pt-PT"/>
        </w:rPr>
        <w:t>rito Santo. T: Am</w:t>
      </w:r>
      <w:r>
        <w:rPr>
          <w:rFonts w:ascii="Times" w:hAnsi="Times" w:hint="default"/>
          <w:rtl w:val="0"/>
          <w:lang w:val="pt-PT"/>
        </w:rPr>
        <w:t>é</w:t>
      </w:r>
      <w:r>
        <w:rPr>
          <w:rFonts w:ascii="Times" w:hAnsi="Times"/>
          <w:rtl w:val="0"/>
          <w:lang w:val="pt-PT"/>
        </w:rPr>
        <w:t>m.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pt-PT"/>
        </w:rPr>
        <w:t xml:space="preserve">            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b w:val="1"/>
          <w:bCs w:val="1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color w:val="333333"/>
          <w:sz w:val="24"/>
          <w:szCs w:val="24"/>
          <w:u w:color="333333"/>
          <w:rtl w:val="0"/>
          <w:lang w:val="pt-PT"/>
        </w:rPr>
      </w:pPr>
      <w:r>
        <w:rPr>
          <w:rFonts w:ascii="Times" w:cs="Calibri" w:hAnsi="Times" w:eastAsia="Calibri"/>
          <w:color w:val="333333"/>
          <w:sz w:val="24"/>
          <w:szCs w:val="24"/>
          <w:u w:color="333333"/>
          <w:rtl w:val="0"/>
          <w:lang w:val="pt-PT"/>
        </w:rPr>
        <w:t>A caminho de Jerusal</w:t>
      </w:r>
      <w:r>
        <w:rPr>
          <w:rFonts w:ascii="Times" w:cs="Calibri" w:hAnsi="Times" w:eastAsia="Calibri" w:hint="default"/>
          <w:color w:val="333333"/>
          <w:sz w:val="24"/>
          <w:szCs w:val="24"/>
          <w:u w:color="333333"/>
          <w:rtl w:val="0"/>
          <w:lang w:val="pt-PT"/>
        </w:rPr>
        <w:t>é</w:t>
      </w:r>
      <w:r>
        <w:rPr>
          <w:rFonts w:ascii="Times" w:cs="Calibri" w:hAnsi="Times" w:eastAsia="Calibri"/>
          <w:color w:val="333333"/>
          <w:sz w:val="24"/>
          <w:szCs w:val="24"/>
          <w:u w:color="333333"/>
          <w:rtl w:val="0"/>
          <w:lang w:val="pt-PT"/>
        </w:rPr>
        <w:t>m e da cruz, Jesus d</w:t>
      </w:r>
      <w:r>
        <w:rPr>
          <w:rFonts w:ascii="Times" w:cs="Calibri" w:hAnsi="Times" w:eastAsia="Calibri" w:hint="default"/>
          <w:color w:val="333333"/>
          <w:sz w:val="24"/>
          <w:szCs w:val="24"/>
          <w:u w:color="333333"/>
          <w:rtl w:val="0"/>
          <w:lang w:val="pt-PT"/>
        </w:rPr>
        <w:t xml:space="preserve">á </w:t>
      </w:r>
      <w:r>
        <w:rPr>
          <w:rFonts w:ascii="Times" w:cs="Calibri" w:hAnsi="Times" w:eastAsia="Calibri"/>
          <w:color w:val="333333"/>
          <w:sz w:val="24"/>
          <w:szCs w:val="24"/>
          <w:u w:color="333333"/>
          <w:rtl w:val="0"/>
          <w:lang w:val="pt-PT"/>
        </w:rPr>
        <w:t>aos disc</w:t>
      </w:r>
      <w:r>
        <w:rPr>
          <w:rFonts w:ascii="Times" w:cs="Calibri" w:hAnsi="Times" w:eastAsia="Calibri" w:hint="default"/>
          <w:color w:val="333333"/>
          <w:sz w:val="24"/>
          <w:szCs w:val="24"/>
          <w:u w:color="333333"/>
          <w:rtl w:val="0"/>
          <w:lang w:val="pt-PT"/>
        </w:rPr>
        <w:t>í</w:t>
      </w:r>
      <w:r>
        <w:rPr>
          <w:rFonts w:ascii="Times" w:cs="Calibri" w:hAnsi="Times" w:eastAsia="Calibri"/>
          <w:color w:val="333333"/>
          <w:sz w:val="24"/>
          <w:szCs w:val="24"/>
          <w:u w:color="333333"/>
          <w:rtl w:val="0"/>
          <w:lang w:val="pt-PT"/>
        </w:rPr>
        <w:t>pulos algumas indica</w:t>
      </w:r>
      <w:r>
        <w:rPr>
          <w:rFonts w:ascii="Times" w:cs="Calibri" w:hAnsi="Times" w:eastAsia="Calibri" w:hint="default"/>
          <w:color w:val="333333"/>
          <w:sz w:val="24"/>
          <w:szCs w:val="24"/>
          <w:u w:color="333333"/>
          <w:rtl w:val="0"/>
          <w:lang w:val="pt-PT"/>
        </w:rPr>
        <w:t>çõ</w:t>
      </w:r>
      <w:r>
        <w:rPr>
          <w:rFonts w:ascii="Times" w:cs="Calibri" w:hAnsi="Times" w:eastAsia="Calibri"/>
          <w:color w:val="333333"/>
          <w:sz w:val="24"/>
          <w:szCs w:val="24"/>
          <w:u w:color="333333"/>
          <w:rtl w:val="0"/>
          <w:lang w:val="pt-PT"/>
        </w:rPr>
        <w:t>es para entender a miss</w:t>
      </w:r>
      <w:r>
        <w:rPr>
          <w:rFonts w:ascii="Times" w:cs="Calibri" w:hAnsi="Times" w:eastAsia="Calibri" w:hint="default"/>
          <w:color w:val="333333"/>
          <w:sz w:val="24"/>
          <w:szCs w:val="24"/>
          <w:u w:color="333333"/>
          <w:rtl w:val="0"/>
          <w:lang w:val="pt-PT"/>
        </w:rPr>
        <w:t>ã</w:t>
      </w:r>
      <w:r>
        <w:rPr>
          <w:rFonts w:ascii="Times" w:cs="Calibri" w:hAnsi="Times" w:eastAsia="Calibri"/>
          <w:color w:val="333333"/>
          <w:sz w:val="24"/>
          <w:szCs w:val="24"/>
          <w:u w:color="333333"/>
          <w:rtl w:val="0"/>
          <w:lang w:val="pt-PT"/>
        </w:rPr>
        <w:t>o que o Pai Lhe confiou. A miss</w:t>
      </w:r>
      <w:r>
        <w:rPr>
          <w:rFonts w:ascii="Times" w:cs="Calibri" w:hAnsi="Times" w:eastAsia="Calibri" w:hint="default"/>
          <w:color w:val="333333"/>
          <w:sz w:val="24"/>
          <w:szCs w:val="24"/>
          <w:u w:color="333333"/>
          <w:rtl w:val="0"/>
          <w:lang w:val="pt-PT"/>
        </w:rPr>
        <w:t>ã</w:t>
      </w:r>
      <w:r>
        <w:rPr>
          <w:rFonts w:ascii="Times" w:cs="Calibri" w:hAnsi="Times" w:eastAsia="Calibri"/>
          <w:color w:val="333333"/>
          <w:sz w:val="24"/>
          <w:szCs w:val="24"/>
          <w:u w:color="333333"/>
          <w:rtl w:val="0"/>
          <w:lang w:val="pt-PT"/>
        </w:rPr>
        <w:t>o que os disc</w:t>
      </w:r>
      <w:r>
        <w:rPr>
          <w:rFonts w:ascii="Times" w:cs="Calibri" w:hAnsi="Times" w:eastAsia="Calibri" w:hint="default"/>
          <w:color w:val="333333"/>
          <w:sz w:val="24"/>
          <w:szCs w:val="24"/>
          <w:u w:color="333333"/>
          <w:rtl w:val="0"/>
          <w:lang w:val="pt-PT"/>
        </w:rPr>
        <w:t>í</w:t>
      </w:r>
      <w:r>
        <w:rPr>
          <w:rFonts w:ascii="Times" w:cs="Calibri" w:hAnsi="Times" w:eastAsia="Calibri"/>
          <w:color w:val="333333"/>
          <w:sz w:val="24"/>
          <w:szCs w:val="24"/>
          <w:u w:color="333333"/>
          <w:rtl w:val="0"/>
          <w:lang w:val="pt-PT"/>
        </w:rPr>
        <w:t>pulos, de ontem e de hoje, devem seguir, ali</w:t>
      </w:r>
      <w:r>
        <w:rPr>
          <w:rFonts w:ascii="Times" w:cs="Calibri" w:hAnsi="Times" w:eastAsia="Calibri" w:hint="default"/>
          <w:color w:val="333333"/>
          <w:sz w:val="24"/>
          <w:szCs w:val="24"/>
          <w:u w:color="333333"/>
          <w:rtl w:val="0"/>
          <w:lang w:val="pt-PT"/>
        </w:rPr>
        <w:t>á</w:t>
      </w:r>
      <w:r>
        <w:rPr>
          <w:rFonts w:ascii="Times" w:cs="Calibri" w:hAnsi="Times" w:eastAsia="Calibri"/>
          <w:color w:val="333333"/>
          <w:sz w:val="24"/>
          <w:szCs w:val="24"/>
          <w:u w:color="333333"/>
          <w:rtl w:val="0"/>
          <w:lang w:val="pt-PT"/>
        </w:rPr>
        <w:t xml:space="preserve">s, </w:t>
      </w:r>
      <w:r>
        <w:rPr>
          <w:rFonts w:ascii="Times" w:cs="Calibri" w:hAnsi="Times" w:eastAsia="Calibri" w:hint="default"/>
          <w:color w:val="333333"/>
          <w:sz w:val="24"/>
          <w:szCs w:val="24"/>
          <w:u w:color="333333"/>
          <w:rtl w:val="0"/>
          <w:lang w:val="pt-PT"/>
        </w:rPr>
        <w:t xml:space="preserve">é </w:t>
      </w:r>
      <w:r>
        <w:rPr>
          <w:rFonts w:ascii="Times" w:cs="Calibri" w:hAnsi="Times" w:eastAsia="Calibri"/>
          <w:color w:val="333333"/>
          <w:sz w:val="24"/>
          <w:szCs w:val="24"/>
          <w:u w:color="333333"/>
          <w:rtl w:val="0"/>
          <w:lang w:val="pt-PT"/>
        </w:rPr>
        <w:t>a mesma que Jesus deu quando estava com os eles.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Leitura do Evangelho: 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Lc 11,1-13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b w:val="1"/>
          <w:bCs w:val="1"/>
          <w:sz w:val="24"/>
          <w:szCs w:val="24"/>
          <w:u w:color="000000"/>
          <w:rtl w:val="0"/>
          <w:lang w:val="pt-PT"/>
        </w:rPr>
        <w:t>Reflex</w:t>
      </w:r>
      <w:r>
        <w:rPr>
          <w:rFonts w:ascii="Times" w:cs="Calibri" w:hAnsi="Times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Times" w:cs="Calibri" w:hAnsi="Times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 xml:space="preserve">Hoje, o Evangelho apresenta-nos Jesus como uma pessoa de grandes desejos: 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Fogo eu vim lan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ar sobre a terra, e como gostaria que j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estivesse aceso!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 xml:space="preserve">” 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(Lc 12,49). Jesus j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queria ver o mundo ardendo em caridade e em virtude. Ele tem que passar pela prova de um batismo, quer dizer, da cruz, e j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queria t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-la passado. Naturalmente! Jesus tem planos e tem pressa em v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-los realizados: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Como estou ansioso at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que isto se cumpra!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 xml:space="preserve">” 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(Lc 12,50), disse Jesus.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 xml:space="preserve">Quando Jesus afirma: 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...vim trazer a divis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o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 xml:space="preserve">” 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(lc 12,50) e divis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o entre os familiares, devemos observar que o Senhor Jesus Cristo n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o est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criticando o relacionamento familiar, mas indica que nenhum la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 xml:space="preserve">o terreno, embora muito 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ntimo, poder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diminuir a lealdade a Ele.Essa lealdade pode at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mesmo causar em determinados membros de uma fam</w:t>
      </w:r>
      <w:r>
        <w:rPr>
          <w:rFonts w:ascii="Times" w:cs="Calibri" w:hAnsi="Times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" w:cs="Calibri" w:hAnsi="Times" w:eastAsia="Calibri"/>
          <w:sz w:val="24"/>
          <w:szCs w:val="24"/>
          <w:u w:color="000000"/>
          <w:rtl w:val="0"/>
          <w:lang w:val="pt-PT"/>
        </w:rPr>
        <w:t>lia, que eles sejam afastados ou ignorados pelos outros por terem escolhido seguir a Jesus Cristo.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color w:val="000000"/>
          <w:sz w:val="24"/>
          <w:szCs w:val="24"/>
          <w:u w:color="000000"/>
          <w:rtl w:val="0"/>
          <w:lang w:val="pt-PT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" w:cs="Calibri" w:hAnsi="Times" w:eastAsia="Calibri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Contempla</w:t>
      </w:r>
      <w:r>
        <w:rPr>
          <w:rFonts w:ascii="Times" w:cs="Calibri" w:hAnsi="Times" w:eastAsia="Calibri" w:hint="default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çã</w:t>
      </w:r>
      <w:r>
        <w:rPr>
          <w:rFonts w:ascii="Times" w:cs="Calibri" w:hAnsi="Times" w:eastAsia="Calibri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o: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 xml:space="preserve"> (Colocar uma m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>ú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sica bem suave de fundo).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color w:val="000000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 xml:space="preserve">Pensemos: estes 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>“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ditos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 xml:space="preserve">” 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fazem parte da catequese que prepara os disc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>í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pulos para entender a miss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>ã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 xml:space="preserve">o de Jesus, a radicalidade do 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>“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Reino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 xml:space="preserve">” 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e as exig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>ê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ncias que da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 xml:space="preserve">í 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 xml:space="preserve">brotam para quem adere 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>à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s propostas de Jesus.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color w:val="000000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Questionamentos: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 xml:space="preserve">Hoje 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dia de nos perguntarmos seriamente: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color w:val="000000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 xml:space="preserve">- Como 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que eu me situo face a tudo aquilo que cria opress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>ã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o, injusti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>ç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a, medo e morte?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 xml:space="preserve">- O 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>“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fogo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 xml:space="preserve">” 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que Jesus veio atear - fogo purificador e transformador - j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atingiu o meu cora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>çã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o e j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transformou a minha vida?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color w:val="000000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color w:val="000000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Preces: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Apresentemos ao Pai nossas preces, confiando em sua a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>çã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o no meio de n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>ó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s e comprometendo-nos a tamb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>é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m fazer nossa parte.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b w:val="1"/>
          <w:bCs w:val="1"/>
          <w:color w:val="000000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 xml:space="preserve">Rezemos: </w:t>
      </w:r>
      <w:r>
        <w:rPr>
          <w:rFonts w:ascii="Times" w:cs="Calibri" w:hAnsi="Times" w:eastAsia="Calibri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 xml:space="preserve">Senhor, atendei </w:t>
      </w:r>
      <w:r>
        <w:rPr>
          <w:rFonts w:ascii="Times" w:cs="Calibri" w:hAnsi="Times" w:eastAsia="Calibri" w:hint="default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" w:cs="Calibri" w:hAnsi="Times" w:eastAsia="Calibri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nossa prece.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color w:val="000000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color w:val="000000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- Pai, que o batismo de Jesus, por sua morte de cruz, purifique-me de todo pecado e de toda maldade, como um fogo ardente, abrindo o meu cora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>çã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o totalmente para ti.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b w:val="1"/>
          <w:bCs w:val="1"/>
          <w:color w:val="000000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 xml:space="preserve">Rezemos: </w:t>
      </w:r>
      <w:r>
        <w:rPr>
          <w:rFonts w:ascii="Times" w:cs="Calibri" w:hAnsi="Times" w:eastAsia="Calibri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 xml:space="preserve">Senhor, atendei </w:t>
      </w:r>
      <w:r>
        <w:rPr>
          <w:rFonts w:ascii="Times" w:cs="Calibri" w:hAnsi="Times" w:eastAsia="Calibri" w:hint="default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" w:cs="Calibri" w:hAnsi="Times" w:eastAsia="Calibri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nossa prece.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color w:val="000000"/>
          <w:sz w:val="24"/>
          <w:szCs w:val="24"/>
          <w:u w:color="000000"/>
          <w:rtl w:val="0"/>
          <w:lang w:val="pt-PT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- Pai, ajude-nos a nos libertar de tudo aquilo que atrapalha a nossa liberdade crist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>ã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o, tudo aquilo que nos impede de ser simplesmente felizes ao longo dos dias.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b w:val="1"/>
          <w:bCs w:val="1"/>
          <w:color w:val="000000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 xml:space="preserve">Rezemos: </w:t>
      </w:r>
      <w:r>
        <w:rPr>
          <w:rFonts w:ascii="Times" w:cs="Calibri" w:hAnsi="Times" w:eastAsia="Calibri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 xml:space="preserve">Senhor, atendei </w:t>
      </w:r>
      <w:r>
        <w:rPr>
          <w:rFonts w:ascii="Times" w:cs="Calibri" w:hAnsi="Times" w:eastAsia="Calibri" w:hint="default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" w:cs="Calibri" w:hAnsi="Times" w:eastAsia="Calibri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nossa prece.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color w:val="000000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(Os participantes podem colocar suas inten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>çõ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es).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color w:val="000000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color w:val="000000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Ora</w:t>
      </w:r>
      <w:r>
        <w:rPr>
          <w:rFonts w:ascii="Times" w:cs="Calibri" w:hAnsi="Times" w:eastAsia="Calibri" w:hint="default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çã</w:t>
      </w:r>
      <w:r>
        <w:rPr>
          <w:rFonts w:ascii="Times" w:cs="Calibri" w:hAnsi="Times" w:eastAsia="Calibri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o: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Pai fazei que em nossas tribula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>çõ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es, cheios de confian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>ç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a em Vossa bondade, sejamos constantemente munidos com a Vossa prote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>çã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o contra todas as adversidades. Por Nosso Senhor Jesus Cristo, Vosso Filho, na unidade do Esp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>í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>é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color w:val="000000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color w:val="000000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Compromisso para a semana: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color w:val="000000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Podemos nos comprometer ao longo desta semana em:- meditar a Palavra de Deus deste encontro.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color w:val="000000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" w:cs="Times" w:hAnsi="Times" w:eastAsia="Times"/>
          <w:color w:val="000000"/>
          <w:sz w:val="24"/>
          <w:szCs w:val="24"/>
          <w:u w:color="000000"/>
          <w:rtl w:val="0"/>
          <w:lang w:val="pt-PT"/>
        </w:rPr>
      </w:pPr>
      <w:r>
        <w:rPr>
          <w:rFonts w:ascii="Times" w:cs="Calibri" w:hAnsi="Times" w:eastAsia="Calibri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Encerramento: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Pe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>ç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amos a intercess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>ã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o materna de Maria, rezando uma dezena do Ros</w:t>
      </w:r>
      <w:r>
        <w:rPr>
          <w:rFonts w:ascii="Times" w:cs="Calibri" w:hAnsi="Times" w:eastAsia="Calibri" w:hint="default"/>
          <w:color w:val="000000"/>
          <w:sz w:val="24"/>
          <w:szCs w:val="24"/>
          <w:u w:color="000000"/>
          <w:rtl w:val="0"/>
          <w:lang w:val="pt-PT"/>
        </w:rPr>
        <w:t>á</w:t>
      </w:r>
      <w:r>
        <w:rPr>
          <w:rFonts w:ascii="Times" w:cs="Calibri" w:hAnsi="Times" w:eastAsia="Calibri"/>
          <w:color w:val="000000"/>
          <w:sz w:val="24"/>
          <w:szCs w:val="24"/>
          <w:u w:color="000000"/>
          <w:rtl w:val="0"/>
          <w:lang w:val="pt-PT"/>
        </w:rPr>
        <w:t>rio.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em Espaçamento">
    <w:name w:val="Sem Espaçamento"/>
    <w:next w:val="Sem Espaça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